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953BE" w14:textId="77777777" w:rsidR="005E17AC" w:rsidRPr="00A54E6E" w:rsidRDefault="005E17AC" w:rsidP="005E17AC">
      <w:pPr>
        <w:spacing w:after="0"/>
        <w:jc w:val="center"/>
        <w:rPr>
          <w:rFonts w:ascii="Arial" w:eastAsia="Calibri" w:hAnsi="Arial" w:cs="Arial"/>
          <w:b/>
          <w:bCs/>
          <w:lang w:val="es-MX"/>
        </w:rPr>
      </w:pPr>
      <w:r w:rsidRPr="00A54E6E">
        <w:rPr>
          <w:rFonts w:ascii="Arial" w:eastAsia="Calibri" w:hAnsi="Arial" w:cs="Arial"/>
          <w:b/>
          <w:bCs/>
          <w:lang w:val="es-MX"/>
        </w:rPr>
        <w:t xml:space="preserve">Formato 4 </w:t>
      </w:r>
    </w:p>
    <w:p w14:paraId="02AE7DFD" w14:textId="77777777" w:rsidR="005E17AC" w:rsidRPr="00A54E6E" w:rsidRDefault="005E17AC" w:rsidP="005E17AC">
      <w:pPr>
        <w:spacing w:after="0"/>
        <w:jc w:val="center"/>
        <w:rPr>
          <w:rFonts w:ascii="Arial" w:eastAsia="Calibri" w:hAnsi="Arial" w:cs="Arial"/>
          <w:u w:val="single"/>
          <w:lang w:val="es-MX"/>
        </w:rPr>
      </w:pPr>
      <w:r w:rsidRPr="00A54E6E">
        <w:rPr>
          <w:rFonts w:ascii="Arial" w:eastAsia="Calibri" w:hAnsi="Arial" w:cs="Arial"/>
          <w:u w:val="single"/>
          <w:lang w:val="es-MX"/>
        </w:rPr>
        <w:t>Carta de Aceptación por el Uso de Medios Electrónicos de Comunicación.</w:t>
      </w:r>
    </w:p>
    <w:p w14:paraId="7B23FDD7" w14:textId="77777777" w:rsidR="005E17AC" w:rsidRPr="00A54E6E" w:rsidRDefault="005E17AC" w:rsidP="005E17AC">
      <w:pPr>
        <w:spacing w:after="0"/>
        <w:rPr>
          <w:rFonts w:ascii="Arial" w:eastAsia="Calibri" w:hAnsi="Arial" w:cs="Arial"/>
          <w:u w:val="single"/>
          <w:lang w:val="es-MX"/>
        </w:rPr>
      </w:pPr>
    </w:p>
    <w:p w14:paraId="5392F98F" w14:textId="77777777" w:rsidR="00532F5D" w:rsidRDefault="005E17AC" w:rsidP="005E17AC">
      <w:pPr>
        <w:spacing w:after="0"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 </w:t>
      </w:r>
    </w:p>
    <w:p w14:paraId="79D91DFF" w14:textId="77777777" w:rsidR="00532F5D" w:rsidRPr="00A54E6E" w:rsidRDefault="00532F5D" w:rsidP="00532F5D">
      <w:pPr>
        <w:spacing w:after="0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SOLUCIONES QUÍMICAS </w:t>
      </w:r>
    </w:p>
    <w:p w14:paraId="1960C875" w14:textId="77777777" w:rsidR="00532F5D" w:rsidRPr="00A54E6E" w:rsidRDefault="00532F5D" w:rsidP="00532F5D">
      <w:pPr>
        <w:spacing w:after="0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PRESENTE </w:t>
      </w:r>
    </w:p>
    <w:p w14:paraId="784BB60C" w14:textId="77777777" w:rsidR="00532F5D" w:rsidRDefault="00532F5D" w:rsidP="005E17AC">
      <w:pPr>
        <w:spacing w:after="0"/>
        <w:jc w:val="both"/>
        <w:rPr>
          <w:rFonts w:ascii="Arial" w:eastAsia="Calibri" w:hAnsi="Arial" w:cs="Arial"/>
          <w:lang w:val="es-MX"/>
        </w:rPr>
      </w:pPr>
    </w:p>
    <w:p w14:paraId="4255C22F" w14:textId="77777777" w:rsidR="00532F5D" w:rsidRDefault="00532F5D" w:rsidP="005E17AC">
      <w:pPr>
        <w:spacing w:after="0"/>
        <w:jc w:val="both"/>
        <w:rPr>
          <w:rFonts w:ascii="Arial" w:eastAsia="Calibri" w:hAnsi="Arial" w:cs="Arial"/>
          <w:lang w:val="es-MX"/>
        </w:rPr>
      </w:pPr>
    </w:p>
    <w:p w14:paraId="08107159" w14:textId="77777777" w:rsidR="00532F5D" w:rsidRDefault="00532F5D" w:rsidP="005E17AC">
      <w:pPr>
        <w:spacing w:after="0"/>
        <w:jc w:val="both"/>
        <w:rPr>
          <w:rFonts w:ascii="Arial" w:eastAsia="Calibri" w:hAnsi="Arial" w:cs="Arial"/>
          <w:lang w:val="es-MX"/>
        </w:rPr>
      </w:pPr>
    </w:p>
    <w:p w14:paraId="2ECE2462" w14:textId="6F0759E4" w:rsidR="005E17AC" w:rsidRPr="00A54E6E" w:rsidRDefault="005E17AC" w:rsidP="005E17AC">
      <w:pPr>
        <w:spacing w:after="0"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(Ciudad en donde se encuentre el Concursante), a __________________________________ de _________________________________________ del 2023. </w:t>
      </w:r>
    </w:p>
    <w:p w14:paraId="35569726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Relativa al Concurso privada internacional ____________________ relativa a la contratación del ______________</w:t>
      </w:r>
    </w:p>
    <w:p w14:paraId="06F745C7" w14:textId="77777777" w:rsidR="005E17AC" w:rsidRPr="00A54E6E" w:rsidRDefault="005E17AC" w:rsidP="005E17AC">
      <w:pPr>
        <w:spacing w:after="0"/>
        <w:rPr>
          <w:rFonts w:ascii="Arial" w:eastAsia="Calibri" w:hAnsi="Arial" w:cs="Arial"/>
          <w:lang w:val="es-MX"/>
        </w:rPr>
      </w:pPr>
    </w:p>
    <w:p w14:paraId="573CA3F4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Yo (Nombre del Representante Legal del Concursante), acepto que se tendrá como no representada la proposición presentada a través de medios electrónicos como comunicación (correo electrónico) y, en su caso, la documentación requerida por la convocante, cuando el archivo electrónico en el que se contenga la misma y/o demás información no pueda abrirse por tener algún virus informático o por cualquier otra causa ajena a la convocante. </w:t>
      </w:r>
    </w:p>
    <w:p w14:paraId="4C6ABE7A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361A2B4F" w14:textId="77777777" w:rsidR="005E17AC" w:rsidRPr="00A54E6E" w:rsidRDefault="005E17AC" w:rsidP="005E17AC">
      <w:pPr>
        <w:jc w:val="center"/>
        <w:rPr>
          <w:rFonts w:ascii="Arial" w:eastAsia="Calibri" w:hAnsi="Arial" w:cs="Arial"/>
          <w:b/>
          <w:bCs/>
          <w:lang w:val="es-MX"/>
        </w:rPr>
      </w:pPr>
      <w:r w:rsidRPr="00A54E6E">
        <w:rPr>
          <w:rFonts w:ascii="Arial" w:eastAsia="Calibri" w:hAnsi="Arial" w:cs="Arial"/>
          <w:b/>
          <w:bCs/>
          <w:lang w:val="es-MX"/>
        </w:rPr>
        <w:t xml:space="preserve">Atentamente </w:t>
      </w:r>
    </w:p>
    <w:p w14:paraId="24FC3923" w14:textId="77777777" w:rsidR="005E17AC" w:rsidRPr="00A54E6E" w:rsidRDefault="005E17AC" w:rsidP="005E17AC">
      <w:pPr>
        <w:jc w:val="center"/>
        <w:rPr>
          <w:rFonts w:ascii="Arial" w:eastAsia="Calibri" w:hAnsi="Arial" w:cs="Arial"/>
          <w:b/>
          <w:bCs/>
          <w:lang w:val="es-MX"/>
        </w:rPr>
      </w:pPr>
    </w:p>
    <w:p w14:paraId="7B28B978" w14:textId="77777777" w:rsidR="005E17AC" w:rsidRPr="00A54E6E" w:rsidRDefault="005E17AC" w:rsidP="005E17AC">
      <w:pPr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(Firma de Concursante y/o Representante Legal)</w:t>
      </w:r>
    </w:p>
    <w:p w14:paraId="646034EA" w14:textId="77777777" w:rsidR="005E17AC" w:rsidRPr="00A54E6E" w:rsidRDefault="005E17AC" w:rsidP="005E17AC">
      <w:pPr>
        <w:jc w:val="center"/>
        <w:rPr>
          <w:rFonts w:ascii="Arial" w:eastAsia="Calibri" w:hAnsi="Arial" w:cs="Arial"/>
          <w:lang w:val="es-MX"/>
        </w:rPr>
      </w:pPr>
    </w:p>
    <w:p w14:paraId="59DAECD1" w14:textId="629ED4A0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sectPr w:rsidR="005E17AC" w:rsidRPr="00A54E6E" w:rsidSect="00B734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73082"/>
    <w:multiLevelType w:val="hybridMultilevel"/>
    <w:tmpl w:val="288E4042"/>
    <w:lvl w:ilvl="0" w:tplc="FDC2B0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741D0"/>
    <w:multiLevelType w:val="hybridMultilevel"/>
    <w:tmpl w:val="D68C6DEA"/>
    <w:lvl w:ilvl="0" w:tplc="EB943A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16F6C"/>
    <w:multiLevelType w:val="hybridMultilevel"/>
    <w:tmpl w:val="80000216"/>
    <w:lvl w:ilvl="0" w:tplc="C136A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53C92"/>
    <w:multiLevelType w:val="hybridMultilevel"/>
    <w:tmpl w:val="34C035B4"/>
    <w:lvl w:ilvl="0" w:tplc="E62CA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4956718">
    <w:abstractNumId w:val="0"/>
  </w:num>
  <w:num w:numId="2" w16cid:durableId="1216963251">
    <w:abstractNumId w:val="3"/>
  </w:num>
  <w:num w:numId="3" w16cid:durableId="946234509">
    <w:abstractNumId w:val="2"/>
  </w:num>
  <w:num w:numId="4" w16cid:durableId="904342871">
    <w:abstractNumId w:val="1"/>
  </w:num>
  <w:num w:numId="5" w16cid:durableId="789978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AC"/>
    <w:rsid w:val="00350082"/>
    <w:rsid w:val="00532F5D"/>
    <w:rsid w:val="005E17AC"/>
    <w:rsid w:val="007C05E0"/>
    <w:rsid w:val="00930D56"/>
    <w:rsid w:val="00B7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E2D8E4"/>
  <w15:chartTrackingRefBased/>
  <w15:docId w15:val="{61137128-AAE5-DC47-A186-85D066EE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7AC"/>
    <w:pPr>
      <w:spacing w:after="160" w:line="259" w:lineRule="auto"/>
    </w:pPr>
    <w:rPr>
      <w:rFonts w:eastAsiaTheme="minorEastAsia"/>
      <w:sz w:val="22"/>
      <w:szCs w:val="22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E17A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A5A5A5" w:themeColor="accent1" w:themeShade="BF"/>
      <w:sz w:val="30"/>
      <w:szCs w:val="3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E17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0D56"/>
  </w:style>
  <w:style w:type="character" w:customStyle="1" w:styleId="Ttulo1Car">
    <w:name w:val="Título 1 Car"/>
    <w:basedOn w:val="Fuentedeprrafopredeter"/>
    <w:link w:val="Ttulo1"/>
    <w:uiPriority w:val="9"/>
    <w:rsid w:val="005E17AC"/>
    <w:rPr>
      <w:rFonts w:asciiTheme="majorHAnsi" w:eastAsiaTheme="majorEastAsia" w:hAnsiTheme="majorHAnsi" w:cstheme="majorBidi"/>
      <w:color w:val="A5A5A5" w:themeColor="accent1" w:themeShade="BF"/>
      <w:sz w:val="30"/>
      <w:szCs w:val="3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E17AC"/>
    <w:rPr>
      <w:rFonts w:asciiTheme="majorHAnsi" w:eastAsiaTheme="majorEastAsia" w:hAnsiTheme="majorHAnsi" w:cstheme="majorBidi"/>
      <w:i/>
      <w:iCs/>
      <w:color w:val="595959" w:themeColor="accent2" w:themeShade="80"/>
      <w:lang w:val="en-US"/>
    </w:rPr>
  </w:style>
  <w:style w:type="paragraph" w:styleId="Prrafodelista">
    <w:name w:val="List Paragraph"/>
    <w:aliases w:val="Texto Título 5,Párrafo de lista 2,Párrafo de lista 4"/>
    <w:basedOn w:val="Normal"/>
    <w:link w:val="PrrafodelistaCar"/>
    <w:uiPriority w:val="34"/>
    <w:qFormat/>
    <w:rsid w:val="005E17AC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5E1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E17AC"/>
    <w:rPr>
      <w:rFonts w:eastAsiaTheme="minorEastAsia"/>
      <w:sz w:val="22"/>
      <w:szCs w:val="22"/>
      <w:lang w:val="en-US"/>
    </w:rPr>
  </w:style>
  <w:style w:type="table" w:styleId="Tablaconcuadrcula">
    <w:name w:val="Table Grid"/>
    <w:basedOn w:val="Tablanormal"/>
    <w:uiPriority w:val="39"/>
    <w:rsid w:val="005E17AC"/>
    <w:rPr>
      <w:rFonts w:eastAsiaTheme="minorEastAsia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unhideWhenUsed/>
    <w:rsid w:val="005E17A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17AC"/>
    <w:rPr>
      <w:rFonts w:ascii="Verdana" w:eastAsia="Verdana" w:hAnsi="Verdana" w:cs="Verdana"/>
      <w:sz w:val="20"/>
      <w:szCs w:val="20"/>
      <w:lang w:val="es-ES"/>
    </w:rPr>
  </w:style>
  <w:style w:type="character" w:customStyle="1" w:styleId="PrrafodelistaCar">
    <w:name w:val="Párrafo de lista Car"/>
    <w:aliases w:val="Texto Título 5 Car,Párrafo de lista 2 Car,Párrafo de lista 4 Car"/>
    <w:link w:val="Prrafodelista"/>
    <w:uiPriority w:val="34"/>
    <w:locked/>
    <w:rsid w:val="005E17AC"/>
    <w:rPr>
      <w:rFonts w:eastAsiaTheme="minorEastAsia"/>
      <w:sz w:val="22"/>
      <w:szCs w:val="22"/>
      <w:lang w:val="en-U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E17A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E17AC"/>
    <w:rPr>
      <w:rFonts w:eastAsiaTheme="minorEastAs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738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2023-03-01T03:21:00Z</dcterms:created>
  <dcterms:modified xsi:type="dcterms:W3CDTF">2023-03-01T03:21:00Z</dcterms:modified>
</cp:coreProperties>
</file>